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F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940F3" w:rsidRPr="002940F3" w:rsidRDefault="002940F3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F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F3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0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40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Pr="002940F3" w:rsidRDefault="00BA4228" w:rsidP="002940F3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F3">
        <w:rPr>
          <w:rFonts w:ascii="Times New Roman" w:hAnsi="Times New Roman" w:cs="Times New Roman"/>
          <w:sz w:val="28"/>
          <w:szCs w:val="28"/>
        </w:rPr>
        <w:t xml:space="preserve">от </w:t>
      </w:r>
      <w:r w:rsidR="002940F3" w:rsidRPr="002940F3">
        <w:rPr>
          <w:rFonts w:ascii="Times New Roman" w:hAnsi="Times New Roman" w:cs="Times New Roman"/>
          <w:sz w:val="28"/>
          <w:szCs w:val="28"/>
        </w:rPr>
        <w:t>13</w:t>
      </w:r>
      <w:r w:rsidR="002940F3">
        <w:rPr>
          <w:rFonts w:ascii="Times New Roman" w:hAnsi="Times New Roman" w:cs="Times New Roman"/>
          <w:sz w:val="28"/>
          <w:szCs w:val="28"/>
        </w:rPr>
        <w:t xml:space="preserve"> ноября 2018 года № </w:t>
      </w:r>
      <w:r w:rsidR="002940F3" w:rsidRPr="002940F3">
        <w:rPr>
          <w:rFonts w:ascii="Times New Roman" w:hAnsi="Times New Roman" w:cs="Times New Roman"/>
          <w:sz w:val="28"/>
          <w:szCs w:val="28"/>
        </w:rPr>
        <w:t>683-н</w:t>
      </w:r>
    </w:p>
    <w:p w:rsidR="00BA4228" w:rsidRPr="002940F3" w:rsidRDefault="00BA4228" w:rsidP="002940F3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940F3">
        <w:rPr>
          <w:rFonts w:ascii="Times New Roman" w:hAnsi="Times New Roman" w:cs="Times New Roman"/>
          <w:szCs w:val="28"/>
        </w:rPr>
        <w:t>с. Яренск</w:t>
      </w: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F3">
        <w:rPr>
          <w:rFonts w:ascii="Times New Roman" w:hAnsi="Times New Roman" w:cs="Times New Roman"/>
          <w:b/>
          <w:sz w:val="28"/>
          <w:szCs w:val="28"/>
        </w:rPr>
        <w:t>О родительской плате</w:t>
      </w:r>
      <w:r w:rsidR="002940F3">
        <w:rPr>
          <w:rFonts w:ascii="Times New Roman" w:hAnsi="Times New Roman" w:cs="Times New Roman"/>
          <w:b/>
          <w:sz w:val="28"/>
          <w:szCs w:val="28"/>
        </w:rPr>
        <w:t xml:space="preserve"> за присмотр и уход за ребёнком</w:t>
      </w:r>
    </w:p>
    <w:p w:rsid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F3">
        <w:rPr>
          <w:rFonts w:ascii="Times New Roman" w:hAnsi="Times New Roman" w:cs="Times New Roman"/>
          <w:b/>
          <w:sz w:val="28"/>
          <w:szCs w:val="28"/>
        </w:rPr>
        <w:t>в муниципальных бюджет</w:t>
      </w:r>
      <w:r w:rsidR="002940F3">
        <w:rPr>
          <w:rFonts w:ascii="Times New Roman" w:hAnsi="Times New Roman" w:cs="Times New Roman"/>
          <w:b/>
          <w:sz w:val="28"/>
          <w:szCs w:val="28"/>
        </w:rPr>
        <w:t>ных образовательных учреждениях</w:t>
      </w: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F3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район», реализующи</w:t>
      </w:r>
      <w:r w:rsidR="002940F3">
        <w:rPr>
          <w:rFonts w:ascii="Times New Roman" w:hAnsi="Times New Roman" w:cs="Times New Roman"/>
          <w:b/>
          <w:sz w:val="28"/>
          <w:szCs w:val="28"/>
        </w:rPr>
        <w:t xml:space="preserve">х основную общеобразовательную </w:t>
      </w:r>
      <w:r w:rsidRPr="002940F3">
        <w:rPr>
          <w:rFonts w:ascii="Times New Roman" w:hAnsi="Times New Roman" w:cs="Times New Roman"/>
          <w:b/>
          <w:sz w:val="28"/>
          <w:szCs w:val="28"/>
        </w:rPr>
        <w:t>программу дошкольного образования</w:t>
      </w:r>
    </w:p>
    <w:p w:rsidR="00BA4228" w:rsidRP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Pr="002940F3" w:rsidRDefault="002940F3" w:rsidP="00294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65 </w:t>
      </w:r>
      <w:r w:rsidR="00BA4228" w:rsidRPr="002940F3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228" w:rsidRPr="002940F3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руководствуясь Уставом МО «Ленский муниципальный район», Решением Собрания депутатов МО «Ленский муниципальный район» от 03.12.2008 № 263-н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228" w:rsidRPr="002940F3">
        <w:rPr>
          <w:rFonts w:ascii="Times New Roman" w:hAnsi="Times New Roman" w:cs="Times New Roman"/>
          <w:sz w:val="28"/>
          <w:szCs w:val="28"/>
        </w:rPr>
        <w:t>«Об утверждении положения о мерах социальной поддержки учащихся и воспитанников образовательных учреждений МО «Ленский район», в целях стабильн</w:t>
      </w:r>
      <w:r>
        <w:rPr>
          <w:rFonts w:ascii="Times New Roman" w:hAnsi="Times New Roman" w:cs="Times New Roman"/>
          <w:sz w:val="28"/>
          <w:szCs w:val="28"/>
        </w:rPr>
        <w:t>ой работы дошкольных учреждений</w:t>
      </w:r>
      <w:r w:rsidR="00BA4228" w:rsidRPr="002940F3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="00BA4228" w:rsidRPr="002940F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A4228" w:rsidRPr="002940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4228" w:rsidRPr="002940F3" w:rsidRDefault="002940F3" w:rsidP="002940F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января</w:t>
      </w:r>
      <w:r w:rsidR="00BA4228" w:rsidRPr="002940F3">
        <w:rPr>
          <w:rFonts w:ascii="Times New Roman" w:hAnsi="Times New Roman" w:cs="Times New Roman"/>
          <w:sz w:val="28"/>
          <w:szCs w:val="28"/>
        </w:rPr>
        <w:t xml:space="preserve"> 2019 года размер родительской платы за присмотр и уход за ребёнком в муниципальных бюджетных образовательных учреждениях МО «Ленский муниципальный район», реализующих основную общеобразовательную программу дошкольного образования, за 1 день пребывания согласно приложению к настоящему постановлению.</w:t>
      </w:r>
    </w:p>
    <w:p w:rsidR="00BA4228" w:rsidRPr="002940F3" w:rsidRDefault="00BA4228" w:rsidP="002940F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F3">
        <w:rPr>
          <w:rFonts w:ascii="Times New Roman" w:hAnsi="Times New Roman" w:cs="Times New Roman"/>
          <w:sz w:val="28"/>
          <w:szCs w:val="28"/>
        </w:rPr>
        <w:t>Признат</w:t>
      </w:r>
      <w:r w:rsidR="002940F3"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Pr="002940F3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от 03.10.2016 № 556</w:t>
      </w:r>
      <w:r w:rsidR="00C40DC9" w:rsidRPr="002940F3">
        <w:rPr>
          <w:rFonts w:ascii="Times New Roman" w:hAnsi="Times New Roman" w:cs="Times New Roman"/>
          <w:sz w:val="28"/>
          <w:szCs w:val="28"/>
        </w:rPr>
        <w:t>-н</w:t>
      </w:r>
      <w:r w:rsidRPr="002940F3">
        <w:rPr>
          <w:rFonts w:ascii="Times New Roman" w:hAnsi="Times New Roman" w:cs="Times New Roman"/>
          <w:sz w:val="28"/>
          <w:szCs w:val="28"/>
        </w:rPr>
        <w:t xml:space="preserve"> «О родительской плате за присмотр и уход за ребёнком в муниципальных бюджетных образовательных учреждениях МО «Ленский муниципальный район», реализующих основную образовательную программу дошкольного образования».</w:t>
      </w:r>
    </w:p>
    <w:p w:rsidR="00625B0F" w:rsidRDefault="00BA4228" w:rsidP="00625B0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0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2940F3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Pr="002940F3">
        <w:rPr>
          <w:rFonts w:ascii="Times New Roman" w:hAnsi="Times New Roman" w:cs="Times New Roman"/>
          <w:sz w:val="28"/>
          <w:szCs w:val="28"/>
        </w:rPr>
        <w:t xml:space="preserve"> М.А.</w:t>
      </w:r>
      <w:r w:rsidR="002940F3">
        <w:rPr>
          <w:rFonts w:ascii="Times New Roman" w:hAnsi="Times New Roman" w:cs="Times New Roman"/>
          <w:sz w:val="28"/>
          <w:szCs w:val="28"/>
        </w:rPr>
        <w:t>.</w:t>
      </w:r>
    </w:p>
    <w:p w:rsidR="002940F3" w:rsidRPr="00625B0F" w:rsidRDefault="002940F3" w:rsidP="00625B0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0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«Маяк».</w:t>
      </w:r>
    </w:p>
    <w:p w:rsidR="002940F3" w:rsidRDefault="002940F3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F3" w:rsidRPr="002940F3" w:rsidRDefault="002940F3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F3" w:rsidRDefault="002940F3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F3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2940F3" w:rsidRPr="002940F3" w:rsidRDefault="002940F3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F3" w:rsidRDefault="002940F3" w:rsidP="002940F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228" w:rsidRPr="002940F3" w:rsidRDefault="00F25F87" w:rsidP="002940F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A4228" w:rsidRPr="002940F3" w:rsidRDefault="00BA4228" w:rsidP="002940F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940F3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BA4228" w:rsidRPr="002940F3" w:rsidRDefault="00BA4228" w:rsidP="002940F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940F3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2940F3" w:rsidRPr="002940F3" w:rsidRDefault="002940F3" w:rsidP="002940F3">
      <w:pPr>
        <w:widowControl w:val="0"/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940F3">
        <w:rPr>
          <w:rFonts w:ascii="Times New Roman" w:hAnsi="Times New Roman" w:cs="Times New Roman"/>
          <w:sz w:val="24"/>
          <w:szCs w:val="28"/>
        </w:rPr>
        <w:t>от 13 ноября 2018 года № 683-н</w:t>
      </w:r>
    </w:p>
    <w:p w:rsidR="00BA4228" w:rsidRPr="00625B0F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940F3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родительской платы</w:t>
      </w:r>
      <w:r w:rsidR="002940F3">
        <w:rPr>
          <w:rFonts w:ascii="Times New Roman" w:hAnsi="Times New Roman" w:cs="Times New Roman"/>
          <w:b/>
          <w:sz w:val="28"/>
          <w:szCs w:val="28"/>
        </w:rPr>
        <w:t xml:space="preserve"> за присмотр и уход за ребёнком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муниципальных бюджет</w:t>
      </w:r>
      <w:r w:rsidR="002940F3">
        <w:rPr>
          <w:rFonts w:ascii="Times New Roman" w:hAnsi="Times New Roman" w:cs="Times New Roman"/>
          <w:b/>
          <w:sz w:val="28"/>
          <w:szCs w:val="28"/>
        </w:rPr>
        <w:t>ных образовательных учреждениях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район», реализующих основную общеобразовательную программу дошкольного образования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</w:t>
      </w:r>
      <w:r w:rsidR="002940F3">
        <w:rPr>
          <w:rFonts w:ascii="Times New Roman" w:hAnsi="Times New Roman" w:cs="Times New Roman"/>
          <w:sz w:val="28"/>
          <w:szCs w:val="28"/>
        </w:rPr>
        <w:t xml:space="preserve"> присмотр и уход за ребёнком в </w:t>
      </w:r>
      <w:r>
        <w:rPr>
          <w:rFonts w:ascii="Times New Roman" w:hAnsi="Times New Roman" w:cs="Times New Roman"/>
          <w:sz w:val="28"/>
          <w:szCs w:val="28"/>
        </w:rPr>
        <w:t>дошкольных общеобразовательных учреждениях за один день пребывания: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F3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 «Незабудка» ОРВ с. Яренск</w:t>
      </w:r>
      <w:r w:rsidR="002940F3">
        <w:rPr>
          <w:rFonts w:ascii="Times New Roman" w:hAnsi="Times New Roman" w:cs="Times New Roman"/>
          <w:sz w:val="24"/>
          <w:szCs w:val="24"/>
        </w:rPr>
        <w:t>»                                        125 рублей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3 «Теремок»</w:t>
      </w:r>
      <w:r w:rsidR="00294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ОРВ с.</w:t>
      </w:r>
      <w:r w:rsidR="00294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Яренск»                         </w:t>
      </w:r>
      <w:r w:rsidR="002940F3">
        <w:rPr>
          <w:rFonts w:ascii="Times New Roman" w:hAnsi="Times New Roman" w:cs="Times New Roman"/>
          <w:sz w:val="24"/>
          <w:szCs w:val="24"/>
        </w:rPr>
        <w:t xml:space="preserve">                  125 рублей</w:t>
      </w:r>
    </w:p>
    <w:p w:rsidR="00BA4228" w:rsidRPr="00DD2452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4 «Ласточка» ОРВ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Урдома»                                       125 рублей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«Малышок» ОРВ п.</w:t>
      </w:r>
      <w:r w:rsidR="00DD2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Урдома      </w:t>
      </w:r>
      <w:r w:rsidR="00DD24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125 рублей</w:t>
      </w: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содержание детей</w:t>
      </w:r>
      <w:r w:rsidR="007E3135">
        <w:rPr>
          <w:rFonts w:ascii="Times New Roman" w:hAnsi="Times New Roman" w:cs="Times New Roman"/>
          <w:sz w:val="28"/>
          <w:szCs w:val="28"/>
        </w:rPr>
        <w:t xml:space="preserve"> (присмотр и уход за детьми) в </w:t>
      </w:r>
      <w:r>
        <w:rPr>
          <w:rFonts w:ascii="Times New Roman" w:hAnsi="Times New Roman" w:cs="Times New Roman"/>
          <w:sz w:val="28"/>
          <w:szCs w:val="28"/>
        </w:rPr>
        <w:t>малокомплектных детских садах за один день пребывания: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Суходольский детский сад №</w:t>
      </w:r>
      <w:r w:rsidR="007E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«Сосенка» МБО</w:t>
      </w:r>
      <w:r w:rsidR="007E3135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7E3135">
        <w:rPr>
          <w:rFonts w:ascii="Times New Roman" w:hAnsi="Times New Roman" w:cs="Times New Roman"/>
          <w:sz w:val="24"/>
          <w:szCs w:val="24"/>
        </w:rPr>
        <w:t>Ошлапецкая</w:t>
      </w:r>
      <w:proofErr w:type="spellEnd"/>
      <w:r w:rsidR="007E3135">
        <w:rPr>
          <w:rFonts w:ascii="Times New Roman" w:hAnsi="Times New Roman" w:cs="Times New Roman"/>
          <w:sz w:val="24"/>
          <w:szCs w:val="24"/>
        </w:rPr>
        <w:t xml:space="preserve"> ОШ»              </w:t>
      </w:r>
      <w:r>
        <w:rPr>
          <w:rFonts w:ascii="Times New Roman" w:hAnsi="Times New Roman" w:cs="Times New Roman"/>
          <w:sz w:val="24"/>
          <w:szCs w:val="24"/>
        </w:rPr>
        <w:t xml:space="preserve"> 100 рублей</w:t>
      </w:r>
    </w:p>
    <w:p w:rsidR="00BA4228" w:rsidRDefault="007E3135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BA4228">
        <w:rPr>
          <w:rFonts w:ascii="Times New Roman" w:hAnsi="Times New Roman" w:cs="Times New Roman"/>
          <w:sz w:val="24"/>
          <w:szCs w:val="24"/>
        </w:rPr>
        <w:t>филиал МБОУ «</w:t>
      </w:r>
      <w:proofErr w:type="gramStart"/>
      <w:r w:rsidR="00BA4228"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 w:rsidR="00BA4228">
        <w:rPr>
          <w:rFonts w:ascii="Times New Roman" w:hAnsi="Times New Roman" w:cs="Times New Roman"/>
          <w:sz w:val="24"/>
          <w:szCs w:val="24"/>
        </w:rPr>
        <w:t xml:space="preserve"> СШ» 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Очейская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 xml:space="preserve"> ООШ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28">
        <w:rPr>
          <w:rFonts w:ascii="Times New Roman" w:hAnsi="Times New Roman" w:cs="Times New Roman"/>
          <w:sz w:val="24"/>
          <w:szCs w:val="24"/>
        </w:rPr>
        <w:t xml:space="preserve">   100 рублей 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Лысимский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 xml:space="preserve"> детский сад № 13 МБОУ «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Лысимская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 xml:space="preserve"> ОШ»                                         100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Яреньгский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14 МБДОУ «Детский сад № 3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«Теремок»</w:t>
      </w:r>
      <w:r w:rsidR="007E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ОРВ с.</w:t>
      </w:r>
      <w:r w:rsidR="007E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Яренск»                                          </w:t>
      </w:r>
      <w:r w:rsidR="007E31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90 рублей</w:t>
      </w:r>
    </w:p>
    <w:p w:rsidR="00BA4228" w:rsidRDefault="00DD2452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BA4228">
        <w:rPr>
          <w:rFonts w:ascii="Times New Roman" w:hAnsi="Times New Roman" w:cs="Times New Roman"/>
          <w:sz w:val="24"/>
          <w:szCs w:val="24"/>
        </w:rPr>
        <w:t xml:space="preserve"> № 16 МБОУ «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 xml:space="preserve"> ОШ»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28">
        <w:rPr>
          <w:rFonts w:ascii="Times New Roman" w:hAnsi="Times New Roman" w:cs="Times New Roman"/>
          <w:sz w:val="24"/>
          <w:szCs w:val="24"/>
        </w:rPr>
        <w:t xml:space="preserve">     100 рублей</w:t>
      </w:r>
    </w:p>
    <w:p w:rsidR="007E3135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Козьминский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7E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E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17«Колосок»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</w:t>
      </w:r>
      <w:r w:rsidR="007E3135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7E3135">
        <w:rPr>
          <w:rFonts w:ascii="Times New Roman" w:hAnsi="Times New Roman" w:cs="Times New Roman"/>
          <w:sz w:val="24"/>
          <w:szCs w:val="24"/>
        </w:rPr>
        <w:t xml:space="preserve"> СШ»                 100 рублей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Ленский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                                     100 рублей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19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                              100 рублей</w:t>
      </w:r>
    </w:p>
    <w:p w:rsidR="00BA4228" w:rsidRDefault="007E3135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Сойгинский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BA4228">
        <w:rPr>
          <w:rFonts w:ascii="Times New Roman" w:hAnsi="Times New Roman" w:cs="Times New Roman"/>
          <w:sz w:val="24"/>
          <w:szCs w:val="24"/>
        </w:rPr>
        <w:t>№ 20 «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Сойгинская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 xml:space="preserve"> СШ»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28">
        <w:rPr>
          <w:rFonts w:ascii="Times New Roman" w:hAnsi="Times New Roman" w:cs="Times New Roman"/>
          <w:sz w:val="24"/>
          <w:szCs w:val="24"/>
        </w:rPr>
        <w:t xml:space="preserve">       100 рублей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Няндский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21 «</w:t>
      </w:r>
      <w:r w:rsidR="007E3135">
        <w:rPr>
          <w:rFonts w:ascii="Times New Roman" w:hAnsi="Times New Roman" w:cs="Times New Roman"/>
          <w:sz w:val="24"/>
          <w:szCs w:val="24"/>
        </w:rPr>
        <w:t>Рябинка» МБДОУ «Детский сад № 4</w:t>
      </w:r>
    </w:p>
    <w:p w:rsidR="007E3135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«Ласточка» ОРВ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Урдома»                                                                           </w:t>
      </w:r>
      <w:r w:rsidR="007E3135">
        <w:rPr>
          <w:rFonts w:ascii="Times New Roman" w:hAnsi="Times New Roman" w:cs="Times New Roman"/>
          <w:sz w:val="24"/>
          <w:szCs w:val="24"/>
        </w:rPr>
        <w:t xml:space="preserve">           125 рублей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22 «Росинка» МБДОУ «Детский сад № 4</w:t>
      </w:r>
    </w:p>
    <w:p w:rsidR="00BA4228" w:rsidRDefault="00BA4228" w:rsidP="00DD2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«Ласточка»</w:t>
      </w:r>
      <w:r w:rsidR="00DD2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Урдома»                                        </w:t>
      </w:r>
      <w:r w:rsidR="007E3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24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125 рублей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содержание детей (присмотр и уход за детьми), находящихся на кратковременном пребывании длительностью до 3-х часов: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организации питания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D24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13 рублей</w:t>
      </w: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одноразовым питанием (обед)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DD24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53 рубля</w:t>
      </w: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одноразовым питанием (завтрак или полдник)                                                   </w:t>
      </w:r>
      <w:r w:rsidR="00DD24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43 рубля</w:t>
      </w: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DD24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Освободить от родительской платы на 100 процентов:</w:t>
      </w:r>
    </w:p>
    <w:p w:rsidR="00BA4228" w:rsidRDefault="00BA4228" w:rsidP="002940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</w:t>
      </w:r>
      <w:r w:rsidR="00DD2452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детей-инвалидов;</w:t>
      </w: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родителей (законных представителей) детей с туберкулезной интоксикацией;</w:t>
      </w: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родителей.</w:t>
      </w:r>
    </w:p>
    <w:p w:rsidR="00BA4228" w:rsidRDefault="00BA4228" w:rsidP="002940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DD2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Родителям (законным представителям) за счёт средств областного бюджета выплачивается компенсация родительской платы за присмотр и уход за ребёнком в образовательных учреждениях, реализующих основную образовательную программу дошкольного образования:</w:t>
      </w:r>
    </w:p>
    <w:p w:rsidR="00BA4228" w:rsidRDefault="00BA4228" w:rsidP="00DD2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несовершеннолетнего ребёнка в размере 20 процентов размера внесённой ими родительской платы, фактически взимаемой за присмотр и уход за ребёнком в соответствующем образовательном учреждении;</w:t>
      </w:r>
    </w:p>
    <w:p w:rsidR="00BA4228" w:rsidRDefault="00BA4228" w:rsidP="00DD2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ребёнка – в размере 50 процентов;</w:t>
      </w:r>
    </w:p>
    <w:p w:rsidR="00BA4228" w:rsidRDefault="00BA4228" w:rsidP="00DD2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третьего ребёнка и последующих детей – в размере 70 процентов размера указанной родительской платы.</w:t>
      </w:r>
    </w:p>
    <w:p w:rsidR="00BA4228" w:rsidRDefault="00BA4228" w:rsidP="00DD2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228" w:rsidRDefault="00BA4228" w:rsidP="00DD2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компенсации части родительской платы имеет один из родителей (законных представителей), внёсших родительскую плату за присмотр и уход за ребёнком в соответствующем общеобразовательном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BA4228" w:rsidRDefault="00BA4228" w:rsidP="00DD2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22.06.2005 №</w:t>
      </w:r>
      <w:r w:rsidR="00DD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55-4-ОЗ </w:t>
      </w:r>
      <w:r w:rsidR="00DD24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 в Архангельской области» на первого ребенка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sectPr w:rsidR="00BA4228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291"/>
    <w:multiLevelType w:val="hybridMultilevel"/>
    <w:tmpl w:val="C61C9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A4128B4"/>
    <w:multiLevelType w:val="hybridMultilevel"/>
    <w:tmpl w:val="4D04151E"/>
    <w:lvl w:ilvl="0" w:tplc="9C588290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28"/>
    <w:rsid w:val="00021D7D"/>
    <w:rsid w:val="00036E49"/>
    <w:rsid w:val="00046E10"/>
    <w:rsid w:val="000E5411"/>
    <w:rsid w:val="00147AC9"/>
    <w:rsid w:val="0018736D"/>
    <w:rsid w:val="0021186C"/>
    <w:rsid w:val="00223D33"/>
    <w:rsid w:val="002652A9"/>
    <w:rsid w:val="002940F3"/>
    <w:rsid w:val="002D53CC"/>
    <w:rsid w:val="004811D8"/>
    <w:rsid w:val="004944F5"/>
    <w:rsid w:val="00494F88"/>
    <w:rsid w:val="00536B67"/>
    <w:rsid w:val="005B049C"/>
    <w:rsid w:val="00625B0F"/>
    <w:rsid w:val="007E3135"/>
    <w:rsid w:val="008D6C48"/>
    <w:rsid w:val="009E2F20"/>
    <w:rsid w:val="00AB5B6A"/>
    <w:rsid w:val="00AC0423"/>
    <w:rsid w:val="00B156EF"/>
    <w:rsid w:val="00BA4228"/>
    <w:rsid w:val="00C0651D"/>
    <w:rsid w:val="00C13897"/>
    <w:rsid w:val="00C40DC9"/>
    <w:rsid w:val="00C6026E"/>
    <w:rsid w:val="00CB153D"/>
    <w:rsid w:val="00DD2452"/>
    <w:rsid w:val="00DD5F66"/>
    <w:rsid w:val="00EA7A77"/>
    <w:rsid w:val="00EB5484"/>
    <w:rsid w:val="00EB6815"/>
    <w:rsid w:val="00EC5821"/>
    <w:rsid w:val="00F2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13</cp:revision>
  <dcterms:created xsi:type="dcterms:W3CDTF">2018-11-06T12:08:00Z</dcterms:created>
  <dcterms:modified xsi:type="dcterms:W3CDTF">2018-11-13T08:36:00Z</dcterms:modified>
</cp:coreProperties>
</file>